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B3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3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очевского</w:t>
      </w:r>
      <w:proofErr w:type="spellEnd"/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CE1C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E1C28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Большекочинское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62CCD" w:rsidP="00962CC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62C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962CCD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екочинского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962CCD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</w:t>
            </w:r>
            <w:proofErr w:type="spellEnd"/>
            <w:r w:rsidRPr="00962C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22.09.2014 № 69 </w:t>
            </w:r>
            <w:r w:rsidRPr="00962C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признании </w:t>
            </w:r>
            <w:proofErr w:type="gramStart"/>
            <w:r w:rsidRPr="00962CCD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</w:t>
            </w:r>
            <w:proofErr w:type="gramEnd"/>
            <w:r w:rsidRPr="00962C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Постановления главы сельского поселения № 12 от 20.03.2013 «Об утверждении административного регламента предоставления муниципальной услуги «Признание молодых семей нуждающимися в улучшении жилищных условий»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22247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E1C28">
              <w:rPr>
                <w:rFonts w:ascii="Times New Roman" w:eastAsia="Times New Roman" w:hAnsi="Times New Roman" w:cs="Times New Roman"/>
                <w:sz w:val="28"/>
                <w:szCs w:val="20"/>
              </w:rPr>
              <w:t>11.02.2015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E1C28">
              <w:rPr>
                <w:rFonts w:ascii="Times New Roman" w:eastAsia="Times New Roman" w:hAnsi="Times New Roman" w:cs="Times New Roman"/>
                <w:sz w:val="28"/>
                <w:szCs w:val="20"/>
              </w:rPr>
              <w:t>152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54B1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E1C28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Кочевский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9F1B85" w:rsidP="009F1B8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F1B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9F1B85">
              <w:rPr>
                <w:rFonts w:ascii="Times New Roman" w:eastAsia="Times New Roman" w:hAnsi="Times New Roman" w:cs="Times New Roman"/>
                <w:sz w:val="28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</w:t>
            </w:r>
            <w:r w:rsidRPr="009F1B85">
              <w:rPr>
                <w:rFonts w:ascii="Times New Roman" w:eastAsia="Times New Roman" w:hAnsi="Times New Roman" w:cs="Times New Roman"/>
                <w:sz w:val="28"/>
                <w:szCs w:val="20"/>
              </w:rPr>
              <w:t>от 30.09.2014 № 799 «Об утвержд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ении порядка выдачи разрешений </w:t>
            </w:r>
            <w:r w:rsidRPr="009F1B85">
              <w:rPr>
                <w:rFonts w:ascii="Times New Roman" w:eastAsia="Times New Roman" w:hAnsi="Times New Roman" w:cs="Times New Roman"/>
                <w:sz w:val="28"/>
                <w:szCs w:val="20"/>
              </w:rPr>
              <w:t>на вступление в брак лицам, не достигшим брачного возраста»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E1C28" w:rsidP="00CE1C2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26.02.2015</w:t>
            </w:r>
            <w:r w:rsidR="00C54B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203</w:t>
            </w:r>
            <w:r w:rsidR="00C54B10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C54B1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E1C28" w:rsidP="007C08D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Пелымское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347BA1" w:rsidP="00347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47B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347BA1">
              <w:rPr>
                <w:rFonts w:ascii="Times New Roman" w:eastAsia="Times New Roman" w:hAnsi="Times New Roman" w:cs="Times New Roman"/>
                <w:sz w:val="28"/>
                <w:szCs w:val="20"/>
              </w:rPr>
              <w:t>Пелымского</w:t>
            </w:r>
            <w:proofErr w:type="spellEnd"/>
            <w:r w:rsidRPr="00347B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347BA1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</w:t>
            </w:r>
            <w:proofErr w:type="spellEnd"/>
            <w:r w:rsidRPr="00347B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47BA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18.06.2014 № 42 </w:t>
            </w:r>
            <w:r w:rsidRPr="00347BA1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Признание 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нуждающимися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 w:rsidRPr="00347BA1">
              <w:rPr>
                <w:rFonts w:ascii="Times New Roman" w:eastAsia="Times New Roman" w:hAnsi="Times New Roman" w:cs="Times New Roman"/>
                <w:sz w:val="28"/>
                <w:szCs w:val="20"/>
              </w:rPr>
              <w:t>в улучшении жилищных условий без постановки на учет в качестве нуждающихся в жилых помещениях по договору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E1C28" w:rsidP="0022247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02.02.2015 № 109</w:t>
            </w:r>
            <w:r w:rsidR="00C54B10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C54B1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E1C28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Маратовское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B831A1" w:rsidP="00B831A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831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B831A1"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аратовского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B831A1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</w:t>
            </w:r>
            <w:proofErr w:type="spellEnd"/>
            <w:r w:rsidRPr="00B831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10.06.2014 № 33 </w:t>
            </w:r>
            <w:r w:rsidRPr="00B831A1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E1C28" w:rsidP="0022247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 № 107</w:t>
            </w:r>
            <w:r w:rsidR="00C54B10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2F8E"/>
    <w:rsid w:val="00194F90"/>
    <w:rsid w:val="00222479"/>
    <w:rsid w:val="002E61F5"/>
    <w:rsid w:val="002F50E1"/>
    <w:rsid w:val="002F731A"/>
    <w:rsid w:val="00341BD2"/>
    <w:rsid w:val="00347BA1"/>
    <w:rsid w:val="00430200"/>
    <w:rsid w:val="005D3153"/>
    <w:rsid w:val="005F3580"/>
    <w:rsid w:val="006A3C89"/>
    <w:rsid w:val="007319A7"/>
    <w:rsid w:val="007C08D8"/>
    <w:rsid w:val="007C57E6"/>
    <w:rsid w:val="008A1D18"/>
    <w:rsid w:val="008A646E"/>
    <w:rsid w:val="008D4CD2"/>
    <w:rsid w:val="00942D6C"/>
    <w:rsid w:val="00962CCD"/>
    <w:rsid w:val="009D1EF2"/>
    <w:rsid w:val="009F1B85"/>
    <w:rsid w:val="00A24B7E"/>
    <w:rsid w:val="00AF116F"/>
    <w:rsid w:val="00B375AE"/>
    <w:rsid w:val="00B831A1"/>
    <w:rsid w:val="00BE21B6"/>
    <w:rsid w:val="00C13FB2"/>
    <w:rsid w:val="00C264BA"/>
    <w:rsid w:val="00C53720"/>
    <w:rsid w:val="00C54B10"/>
    <w:rsid w:val="00C67330"/>
    <w:rsid w:val="00CC013B"/>
    <w:rsid w:val="00CC679D"/>
    <w:rsid w:val="00CE1C28"/>
    <w:rsid w:val="00D51D93"/>
    <w:rsid w:val="00E12865"/>
    <w:rsid w:val="00E77458"/>
    <w:rsid w:val="00EE7106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Соколов Евгений Алексеевич</cp:lastModifiedBy>
  <cp:revision>15</cp:revision>
  <dcterms:created xsi:type="dcterms:W3CDTF">2014-06-30T10:26:00Z</dcterms:created>
  <dcterms:modified xsi:type="dcterms:W3CDTF">2015-04-14T09:51:00Z</dcterms:modified>
</cp:coreProperties>
</file>